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7F4" w:rsidRDefault="00534A37">
      <w:r w:rsidRPr="00534A37">
        <w:t xml:space="preserve">Обучение осуществляется </w:t>
      </w:r>
      <w:r>
        <w:t>на русском языке.</w:t>
      </w:r>
      <w:bookmarkStart w:id="0" w:name="_GoBack"/>
      <w:bookmarkEnd w:id="0"/>
    </w:p>
    <w:sectPr w:rsidR="00833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87"/>
    <w:rsid w:val="00283887"/>
    <w:rsid w:val="00534A37"/>
    <w:rsid w:val="0083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D7FE"/>
  <w15:chartTrackingRefBased/>
  <w15:docId w15:val="{38428734-7D07-427B-A8C1-B145CA69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Ершова</dc:creator>
  <cp:keywords/>
  <dc:description/>
  <cp:lastModifiedBy>Елена Ершова</cp:lastModifiedBy>
  <cp:revision>2</cp:revision>
  <dcterms:created xsi:type="dcterms:W3CDTF">2025-09-29T10:22:00Z</dcterms:created>
  <dcterms:modified xsi:type="dcterms:W3CDTF">2025-09-29T10:23:00Z</dcterms:modified>
</cp:coreProperties>
</file>